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7690"/>
      </w:tblGrid>
      <w:tr w:rsidR="00D43EE7" w14:paraId="36303F1A" w14:textId="77777777" w:rsidTr="00D43EE7">
        <w:trPr>
          <w:trHeight w:val="3179"/>
        </w:trPr>
        <w:tc>
          <w:tcPr>
            <w:tcW w:w="1155" w:type="dxa"/>
          </w:tcPr>
          <w:p w14:paraId="706DEF5E" w14:textId="77777777" w:rsidR="00D43EE7" w:rsidRDefault="00D43EE7">
            <w:r>
              <w:rPr>
                <w:noProof/>
              </w:rPr>
              <w:drawing>
                <wp:inline distT="0" distB="0" distL="0" distR="0" wp14:anchorId="2979658E" wp14:editId="3139D413">
                  <wp:extent cx="917221" cy="1238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063" cy="125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9" w:type="dxa"/>
          </w:tcPr>
          <w:p w14:paraId="4484D01A" w14:textId="77777777" w:rsidR="00D43EE7" w:rsidRDefault="00D43EE7" w:rsidP="00D43EE7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942389" wp14:editId="3523F5FE">
                      <wp:simplePos x="0" y="0"/>
                      <wp:positionH relativeFrom="column">
                        <wp:posOffset>3616325</wp:posOffset>
                      </wp:positionH>
                      <wp:positionV relativeFrom="paragraph">
                        <wp:posOffset>1083945</wp:posOffset>
                      </wp:positionV>
                      <wp:extent cx="1200150" cy="9525"/>
                      <wp:effectExtent l="0" t="0" r="19050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01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C7AB38" id="Straight Connector 1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75pt,85.35pt" to="379.25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220117" wp14:editId="4A907498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546047</wp:posOffset>
                      </wp:positionV>
                      <wp:extent cx="1076325" cy="600128"/>
                      <wp:effectExtent l="0" t="0" r="28575" b="28575"/>
                      <wp:wrapNone/>
                      <wp:docPr id="10" name="Free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600128"/>
                              </a:xfrm>
                              <a:custGeom>
                                <a:avLst/>
                                <a:gdLst>
                                  <a:gd name="connsiteX0" fmla="*/ 0 w 1076325"/>
                                  <a:gd name="connsiteY0" fmla="*/ 600128 h 600128"/>
                                  <a:gd name="connsiteX1" fmla="*/ 161925 w 1076325"/>
                                  <a:gd name="connsiteY1" fmla="*/ 53 h 600128"/>
                                  <a:gd name="connsiteX2" fmla="*/ 419100 w 1076325"/>
                                  <a:gd name="connsiteY2" fmla="*/ 562028 h 600128"/>
                                  <a:gd name="connsiteX3" fmla="*/ 657225 w 1076325"/>
                                  <a:gd name="connsiteY3" fmla="*/ 28628 h 600128"/>
                                  <a:gd name="connsiteX4" fmla="*/ 923925 w 1076325"/>
                                  <a:gd name="connsiteY4" fmla="*/ 562028 h 600128"/>
                                  <a:gd name="connsiteX5" fmla="*/ 1076325 w 1076325"/>
                                  <a:gd name="connsiteY5" fmla="*/ 38153 h 600128"/>
                                  <a:gd name="connsiteX6" fmla="*/ 1076325 w 1076325"/>
                                  <a:gd name="connsiteY6" fmla="*/ 38153 h 60012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76325" h="600128">
                                    <a:moveTo>
                                      <a:pt x="0" y="600128"/>
                                    </a:moveTo>
                                    <a:cubicBezTo>
                                      <a:pt x="46037" y="303265"/>
                                      <a:pt x="92075" y="6403"/>
                                      <a:pt x="161925" y="53"/>
                                    </a:cubicBezTo>
                                    <a:cubicBezTo>
                                      <a:pt x="231775" y="-6297"/>
                                      <a:pt x="336550" y="557266"/>
                                      <a:pt x="419100" y="562028"/>
                                    </a:cubicBezTo>
                                    <a:cubicBezTo>
                                      <a:pt x="501650" y="566790"/>
                                      <a:pt x="573088" y="28628"/>
                                      <a:pt x="657225" y="28628"/>
                                    </a:cubicBezTo>
                                    <a:cubicBezTo>
                                      <a:pt x="741362" y="28628"/>
                                      <a:pt x="854075" y="560440"/>
                                      <a:pt x="923925" y="562028"/>
                                    </a:cubicBezTo>
                                    <a:cubicBezTo>
                                      <a:pt x="993775" y="563615"/>
                                      <a:pt x="1076325" y="38153"/>
                                      <a:pt x="1076325" y="38153"/>
                                    </a:cubicBezTo>
                                    <a:lnTo>
                                      <a:pt x="1076325" y="38153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EF4C61" id="Freeform 10" o:spid="_x0000_s1026" style="position:absolute;margin-left:199.35pt;margin-top:43pt;width:84.75pt;height:4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6325,600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" path="m,600128c46037,303265,92075,6403,161925,53v69850,-6350,174625,557213,257175,561975c501650,566790,573088,28628,657225,28628v84137,,196850,531812,266700,533400c993775,563615,1076325,38153,1076325,38153r,e" filled="f" strokecolor="#1f4d78 [1604]" strokeweight="1pt">
                      <v:stroke joinstyle="miter"/>
                      <v:path arrowok="t" o:connecttype="custom" o:connectlocs="0,600128;161925,53;419100,562028;657225,28628;923925,562028;1076325,38153;1076325,38153" o:connectangles="0,0,0,0,0,0,0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D5CFA1" wp14:editId="7F8B06E3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1127125</wp:posOffset>
                      </wp:positionV>
                      <wp:extent cx="1200150" cy="9525"/>
                      <wp:effectExtent l="0" t="0" r="19050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01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0D2756" id="Straight Connector 9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6pt,88.75pt" to="185.1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  <w:szCs w:val="52"/>
              </w:rPr>
              <w:t>Uses different voices</w:t>
            </w:r>
            <w:bookmarkStart w:id="0" w:name="_GoBack"/>
            <w:bookmarkEnd w:id="0"/>
          </w:p>
        </w:tc>
      </w:tr>
      <w:tr w:rsidR="00D43EE7" w14:paraId="66B797E8" w14:textId="77777777" w:rsidTr="00D43EE7">
        <w:trPr>
          <w:trHeight w:val="3002"/>
        </w:trPr>
        <w:tc>
          <w:tcPr>
            <w:tcW w:w="1155" w:type="dxa"/>
          </w:tcPr>
          <w:p w14:paraId="73F1911F" w14:textId="77777777" w:rsidR="00D43EE7" w:rsidRDefault="00D43EE7">
            <w:r>
              <w:rPr>
                <w:noProof/>
              </w:rPr>
              <w:drawing>
                <wp:inline distT="0" distB="0" distL="0" distR="0" wp14:anchorId="1289AE6D" wp14:editId="46F5570D">
                  <wp:extent cx="888096" cy="1247775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120" cy="1256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9" w:type="dxa"/>
          </w:tcPr>
          <w:p w14:paraId="155959CF" w14:textId="77777777" w:rsidR="00D43EE7" w:rsidRPr="00D43EE7" w:rsidRDefault="00D43EE7" w:rsidP="00D43EE7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52"/>
                <w:szCs w:val="52"/>
              </w:rPr>
              <w:t>Voice goes up and down</w:t>
            </w:r>
          </w:p>
          <w:p w14:paraId="1FD7244E" w14:textId="77777777" w:rsidR="00D43EE7" w:rsidRDefault="00D43EE7" w:rsidP="00D43E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89248D" wp14:editId="754BFF06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60070</wp:posOffset>
                      </wp:positionV>
                      <wp:extent cx="1952625" cy="724887"/>
                      <wp:effectExtent l="0" t="0" r="28575" b="18415"/>
                      <wp:wrapNone/>
                      <wp:docPr id="8" name="Freefor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724887"/>
                              </a:xfrm>
                              <a:custGeom>
                                <a:avLst/>
                                <a:gdLst>
                                  <a:gd name="connsiteX0" fmla="*/ 0 w 1952625"/>
                                  <a:gd name="connsiteY0" fmla="*/ 515240 h 724887"/>
                                  <a:gd name="connsiteX1" fmla="*/ 171450 w 1952625"/>
                                  <a:gd name="connsiteY1" fmla="*/ 10415 h 724887"/>
                                  <a:gd name="connsiteX2" fmla="*/ 485775 w 1952625"/>
                                  <a:gd name="connsiteY2" fmla="*/ 267590 h 724887"/>
                                  <a:gd name="connsiteX3" fmla="*/ 552450 w 1952625"/>
                                  <a:gd name="connsiteY3" fmla="*/ 724790 h 724887"/>
                                  <a:gd name="connsiteX4" fmla="*/ 876300 w 1952625"/>
                                  <a:gd name="connsiteY4" fmla="*/ 305690 h 724887"/>
                                  <a:gd name="connsiteX5" fmla="*/ 971550 w 1952625"/>
                                  <a:gd name="connsiteY5" fmla="*/ 890 h 724887"/>
                                  <a:gd name="connsiteX6" fmla="*/ 1333500 w 1952625"/>
                                  <a:gd name="connsiteY6" fmla="*/ 400940 h 724887"/>
                                  <a:gd name="connsiteX7" fmla="*/ 1685925 w 1952625"/>
                                  <a:gd name="connsiteY7" fmla="*/ 48515 h 724887"/>
                                  <a:gd name="connsiteX8" fmla="*/ 1952625 w 1952625"/>
                                  <a:gd name="connsiteY8" fmla="*/ 105665 h 724887"/>
                                  <a:gd name="connsiteX9" fmla="*/ 1952625 w 1952625"/>
                                  <a:gd name="connsiteY9" fmla="*/ 105665 h 7248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952625" h="724887">
                                    <a:moveTo>
                                      <a:pt x="0" y="515240"/>
                                    </a:moveTo>
                                    <a:cubicBezTo>
                                      <a:pt x="45243" y="283465"/>
                                      <a:pt x="90487" y="51690"/>
                                      <a:pt x="171450" y="10415"/>
                                    </a:cubicBezTo>
                                    <a:cubicBezTo>
                                      <a:pt x="252413" y="-30860"/>
                                      <a:pt x="422275" y="148528"/>
                                      <a:pt x="485775" y="267590"/>
                                    </a:cubicBezTo>
                                    <a:cubicBezTo>
                                      <a:pt x="549275" y="386652"/>
                                      <a:pt x="487363" y="718440"/>
                                      <a:pt x="552450" y="724790"/>
                                    </a:cubicBezTo>
                                    <a:cubicBezTo>
                                      <a:pt x="617537" y="731140"/>
                                      <a:pt x="806450" y="426340"/>
                                      <a:pt x="876300" y="305690"/>
                                    </a:cubicBezTo>
                                    <a:cubicBezTo>
                                      <a:pt x="946150" y="185040"/>
                                      <a:pt x="895350" y="-14985"/>
                                      <a:pt x="971550" y="890"/>
                                    </a:cubicBezTo>
                                    <a:cubicBezTo>
                                      <a:pt x="1047750" y="16765"/>
                                      <a:pt x="1214438" y="393003"/>
                                      <a:pt x="1333500" y="400940"/>
                                    </a:cubicBezTo>
                                    <a:cubicBezTo>
                                      <a:pt x="1452562" y="408877"/>
                                      <a:pt x="1582738" y="97727"/>
                                      <a:pt x="1685925" y="48515"/>
                                    </a:cubicBezTo>
                                    <a:cubicBezTo>
                                      <a:pt x="1789113" y="-698"/>
                                      <a:pt x="1952625" y="105665"/>
                                      <a:pt x="1952625" y="105665"/>
                                    </a:cubicBezTo>
                                    <a:lnTo>
                                      <a:pt x="1952625" y="105665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1D8F05" id="Freeform 8" o:spid="_x0000_s1026" style="position:absolute;margin-left:224.1pt;margin-top:4.75pt;width:153.75pt;height:5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52625,724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" path="m,515240c45243,283465,90487,51690,171450,10415v80963,-41275,250825,138113,314325,257175c549275,386652,487363,718440,552450,724790v65087,6350,254000,-298450,323850,-419100c946150,185040,895350,-14985,971550,890v76200,15875,242888,392113,361950,400050c1452562,408877,1582738,97727,1685925,48515v103188,-49213,266700,57150,266700,57150l1952625,105665e" filled="f" strokecolor="#1f4d78 [1604]" strokeweight="1pt">
                      <v:stroke joinstyle="miter"/>
                      <v:path arrowok="t" o:connecttype="custom" o:connectlocs="0,515240;171450,10415;485775,267590;552450,724790;876300,305690;971550,890;1333500,400940;1685925,48515;1952625,105665;1952625,105665" o:connectangles="0,0,0,0,0,0,0,0,0,0"/>
                    </v:shape>
                  </w:pict>
                </mc:Fallback>
              </mc:AlternateContent>
            </w:r>
          </w:p>
          <w:p w14:paraId="1B989077" w14:textId="77777777" w:rsidR="00D43EE7" w:rsidRDefault="00D43EE7" w:rsidP="00D43EE7"/>
          <w:p w14:paraId="46EAEDB0" w14:textId="77777777" w:rsidR="00D43EE7" w:rsidRDefault="00D43EE7" w:rsidP="00D43EE7"/>
          <w:p w14:paraId="3DAD4537" w14:textId="77777777" w:rsidR="00D43EE7" w:rsidRPr="00D43EE7" w:rsidRDefault="00D43EE7" w:rsidP="00D43EE7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52"/>
                <w:szCs w:val="52"/>
              </w:rPr>
              <w:t>Voice moves quickly</w:t>
            </w:r>
          </w:p>
          <w:p w14:paraId="3B452560" w14:textId="77777777" w:rsidR="00D43EE7" w:rsidRDefault="00D43EE7" w:rsidP="00D43EE7">
            <w:pPr>
              <w:pStyle w:val="ListParagraph"/>
            </w:pPr>
            <w:r>
              <w:rPr>
                <w:sz w:val="52"/>
                <w:szCs w:val="52"/>
              </w:rPr>
              <w:t xml:space="preserve"> (not TOO fast)</w:t>
            </w:r>
          </w:p>
        </w:tc>
      </w:tr>
      <w:tr w:rsidR="00D43EE7" w14:paraId="5097A5FF" w14:textId="77777777" w:rsidTr="00D43EE7">
        <w:trPr>
          <w:trHeight w:val="3179"/>
        </w:trPr>
        <w:tc>
          <w:tcPr>
            <w:tcW w:w="1155" w:type="dxa"/>
          </w:tcPr>
          <w:p w14:paraId="2C4B9CCA" w14:textId="77777777" w:rsidR="00D43EE7" w:rsidRDefault="00D43EE7">
            <w:r>
              <w:rPr>
                <w:noProof/>
              </w:rPr>
              <w:drawing>
                <wp:inline distT="0" distB="0" distL="0" distR="0" wp14:anchorId="4D196430" wp14:editId="622576CD">
                  <wp:extent cx="817445" cy="1095375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[2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536" cy="1104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9" w:type="dxa"/>
          </w:tcPr>
          <w:p w14:paraId="6BCAAE5F" w14:textId="77777777" w:rsidR="00D43EE7" w:rsidRPr="00D43EE7" w:rsidRDefault="00D43EE7" w:rsidP="00D43EE7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24B8FDB" wp14:editId="37DAA84A">
                  <wp:simplePos x="0" y="0"/>
                  <wp:positionH relativeFrom="column">
                    <wp:posOffset>3379470</wp:posOffset>
                  </wp:positionH>
                  <wp:positionV relativeFrom="paragraph">
                    <wp:posOffset>218440</wp:posOffset>
                  </wp:positionV>
                  <wp:extent cx="1292860" cy="1672590"/>
                  <wp:effectExtent l="0" t="0" r="2540" b="381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T63372N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860" cy="167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52"/>
                <w:szCs w:val="52"/>
              </w:rPr>
              <w:t>Robot; word by word</w:t>
            </w:r>
          </w:p>
          <w:p w14:paraId="59906D2B" w14:textId="77777777" w:rsidR="00D43EE7" w:rsidRDefault="00D43EE7" w:rsidP="00D43EE7"/>
          <w:p w14:paraId="14B8F1CD" w14:textId="77777777" w:rsidR="00D43EE7" w:rsidRDefault="00D43EE7" w:rsidP="00D43EE7"/>
          <w:p w14:paraId="1620FD86" w14:textId="77777777" w:rsidR="00D43EE7" w:rsidRDefault="00D43EE7" w:rsidP="00D43EE7"/>
          <w:p w14:paraId="0AAAAC10" w14:textId="77777777" w:rsidR="00D43EE7" w:rsidRDefault="00D43EE7" w:rsidP="00D43EE7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52"/>
                <w:szCs w:val="52"/>
              </w:rPr>
              <w:t>Same tone</w:t>
            </w:r>
          </w:p>
        </w:tc>
      </w:tr>
      <w:tr w:rsidR="00D43EE7" w14:paraId="393CD343" w14:textId="77777777" w:rsidTr="00D43EE7">
        <w:trPr>
          <w:trHeight w:val="3002"/>
        </w:trPr>
        <w:tc>
          <w:tcPr>
            <w:tcW w:w="1155" w:type="dxa"/>
          </w:tcPr>
          <w:p w14:paraId="64C80CB7" w14:textId="77777777" w:rsidR="00D43EE7" w:rsidRDefault="00D43EE7">
            <w:r>
              <w:rPr>
                <w:noProof/>
              </w:rPr>
              <w:drawing>
                <wp:inline distT="0" distB="0" distL="0" distR="0" wp14:anchorId="5A76EFA7" wp14:editId="1FD4D288">
                  <wp:extent cx="554678" cy="1162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14" cy="1168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9" w:type="dxa"/>
          </w:tcPr>
          <w:p w14:paraId="699CA397" w14:textId="77777777" w:rsidR="00D43EE7" w:rsidRDefault="00D43EE7" w:rsidP="00D43EE7">
            <w:pPr>
              <w:pStyle w:val="ListParagraph"/>
              <w:numPr>
                <w:ilvl w:val="0"/>
                <w:numId w:val="3"/>
              </w:numPr>
            </w:pPr>
            <w:r>
              <w:rPr>
                <w:sz w:val="52"/>
                <w:szCs w:val="52"/>
              </w:rPr>
              <w:t>Text is too difficult</w:t>
            </w:r>
            <w:r>
              <w:rPr>
                <w:noProof/>
              </w:rPr>
              <w:drawing>
                <wp:inline distT="0" distB="0" distL="0" distR="0" wp14:anchorId="42EC5DA3" wp14:editId="00D10F3C">
                  <wp:extent cx="1714500" cy="114391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WHPG4H9F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432" cy="11478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819165" w14:textId="77777777" w:rsidR="009F1E6F" w:rsidRDefault="006B38AC"/>
    <w:sectPr w:rsidR="009F1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1695A"/>
    <w:multiLevelType w:val="hybridMultilevel"/>
    <w:tmpl w:val="C62C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1D81"/>
    <w:multiLevelType w:val="hybridMultilevel"/>
    <w:tmpl w:val="64E29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70D5B"/>
    <w:multiLevelType w:val="hybridMultilevel"/>
    <w:tmpl w:val="15D03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E7"/>
    <w:rsid w:val="006B38AC"/>
    <w:rsid w:val="00C07557"/>
    <w:rsid w:val="00D43EE7"/>
    <w:rsid w:val="00EC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7F1E0"/>
  <w15:chartTrackingRefBased/>
  <w15:docId w15:val="{7B76DB64-1541-405B-9437-988BBEDB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E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C2E51DBAC694E8213291EC005F0B4" ma:contentTypeVersion="2" ma:contentTypeDescription="Create a new document." ma:contentTypeScope="" ma:versionID="fbd701325f31316b8685ed722bf98120">
  <xsd:schema xmlns:xsd="http://www.w3.org/2001/XMLSchema" xmlns:xs="http://www.w3.org/2001/XMLSchema" xmlns:p="http://schemas.microsoft.com/office/2006/metadata/properties" xmlns:ns2="0cbd3fe3-9c20-4da0-b87d-0c9ac59cda36" targetNamespace="http://schemas.microsoft.com/office/2006/metadata/properties" ma:root="true" ma:fieldsID="e24d0c7e836ad1feb6f26026d089c86b" ns2:_="">
    <xsd:import namespace="0cbd3fe3-9c20-4da0-b87d-0c9ac59cda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d3fe3-9c20-4da0-b87d-0c9ac59cda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F63015-BF28-4B79-8718-F1F271BB4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d3fe3-9c20-4da0-b87d-0c9ac59cd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753DC4-34D3-41B1-AB4E-37D39C0BA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D803A-52AB-42C8-9757-496154ED6FD8}">
  <ds:schemaRefs>
    <ds:schemaRef ds:uri="0cbd3fe3-9c20-4da0-b87d-0c9ac59cda36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Eganhouse, Erica</dc:creator>
  <cp:keywords/>
  <dc:description/>
  <cp:lastModifiedBy>Eganhouse, Erica</cp:lastModifiedBy>
  <cp:revision>1</cp:revision>
  <cp:lastPrinted>2017-03-01T13:43:00Z</cp:lastPrinted>
  <dcterms:created xsi:type="dcterms:W3CDTF">2017-03-01T13:31:00Z</dcterms:created>
  <dcterms:modified xsi:type="dcterms:W3CDTF">2017-03-01T13:56:00Z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0x010100550C2E51DBAC694E8213291EC005F0B4</vt:lpwstr>
  </property>
</Properties>
</file>